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0D39F2" w:rsidP="009104C2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9104C2">
              <w:rPr>
                <w:sz w:val="22"/>
                <w:szCs w:val="22"/>
              </w:rPr>
              <w:t>7 февраля</w:t>
            </w:r>
            <w:r w:rsidR="009F0094">
              <w:rPr>
                <w:sz w:val="22"/>
                <w:szCs w:val="22"/>
              </w:rPr>
              <w:t xml:space="preserve"> 202</w:t>
            </w:r>
            <w:r w:rsidR="009104C2">
              <w:rPr>
                <w:sz w:val="22"/>
                <w:szCs w:val="22"/>
              </w:rPr>
              <w:t>4</w:t>
            </w:r>
            <w:r w:rsidR="00165A12">
              <w:rPr>
                <w:sz w:val="22"/>
                <w:szCs w:val="22"/>
              </w:rPr>
              <w:t xml:space="preserve"> </w:t>
            </w:r>
            <w:r w:rsidR="00145E60" w:rsidRPr="00614AB4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44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512CC4">
            <w:pPr>
              <w:jc w:val="center"/>
            </w:pPr>
            <w:r>
              <w:rPr>
                <w:color w:val="000000"/>
              </w:rPr>
              <w:t xml:space="preserve">на 1 </w:t>
            </w:r>
            <w:r w:rsidR="00512CC4">
              <w:rPr>
                <w:color w:val="000000"/>
              </w:rPr>
              <w:t>октября</w:t>
            </w:r>
            <w:r w:rsidR="009236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</w:t>
            </w:r>
            <w:r w:rsidR="00614AB4">
              <w:rPr>
                <w:color w:val="000000"/>
              </w:rPr>
              <w:t>2</w:t>
            </w:r>
            <w:r w:rsidR="009104C2">
              <w:rPr>
                <w:color w:val="000000"/>
              </w:rPr>
              <w:t>4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614AB4" w:rsidP="00614AB4">
            <w:r>
              <w:t>Большедворское сельское</w:t>
            </w:r>
            <w:r w:rsidR="00185748">
              <w:t xml:space="preserve"> поселение </w:t>
            </w:r>
            <w:r>
              <w:t xml:space="preserve">Бокситогорского </w:t>
            </w:r>
            <w:r w:rsidR="00185748">
              <w:t xml:space="preserve">муниципального </w:t>
            </w:r>
            <w:r>
              <w:t xml:space="preserve">района </w:t>
            </w:r>
            <w:r w:rsidR="00185748"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397BA3">
            <w:r>
              <w:t xml:space="preserve">Бюджет </w:t>
            </w:r>
            <w:r w:rsidR="001627F6">
              <w:t xml:space="preserve">Большедворского сельского поселения </w:t>
            </w:r>
            <w:r w:rsidR="00614AB4">
              <w:t>Бокситогорского муниципального района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8E644D" w:rsidP="000C07B7">
            <w:r>
              <w:t>Комитет по дорожному хозяйству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8E644D" w:rsidRDefault="009104C2" w:rsidP="008E644D">
            <w:r w:rsidRPr="009104C2">
              <w:t xml:space="preserve">«Развитие территории Большедворского сельского поселения Бокситогорского муниципального района Ленинградской области на 2023 - 2026  годы»  </w:t>
            </w:r>
          </w:p>
          <w:p w:rsidR="00145E60" w:rsidRDefault="00185748" w:rsidP="00614AB4"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185748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1276"/>
        <w:gridCol w:w="1276"/>
        <w:gridCol w:w="1275"/>
        <w:gridCol w:w="1307"/>
      </w:tblGrid>
      <w:tr w:rsidR="00145E60" w:rsidTr="002E5769">
        <w:trPr>
          <w:trHeight w:hRule="exact" w:val="780"/>
        </w:trPr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5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2E5769">
        <w:trPr>
          <w:trHeight w:hRule="exact" w:val="864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2E5769">
        <w:trPr>
          <w:trHeight w:hRule="exact" w:val="1152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2E5769">
        <w:trPr>
          <w:trHeight w:val="493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Объем Субсидии, выделенный бюджету муниципального образования из областного </w:t>
            </w:r>
            <w:r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lastRenderedPageBreak/>
              <w:t>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9104C2" w:rsidP="00541F05">
            <w:pPr>
              <w:jc w:val="center"/>
            </w:pPr>
            <w:r>
              <w:t>2 343 381,21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9104C2" w:rsidP="002E5769">
            <w:pPr>
              <w:jc w:val="center"/>
            </w:pPr>
            <w:r>
              <w:t>2 343 381,21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9104C2" w:rsidP="000C07B7">
            <w:pPr>
              <w:jc w:val="center"/>
            </w:pPr>
            <w:r>
              <w:t>2 662 933,20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9104C2" w:rsidP="000C07B7">
            <w:pPr>
              <w:jc w:val="center"/>
            </w:pPr>
            <w:r>
              <w:t>2 662 933,20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512CC4" w:rsidTr="000C7D6B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CC4" w:rsidRDefault="00512CC4" w:rsidP="000C07B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CC4" w:rsidRDefault="00512CC4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CC4" w:rsidRDefault="00512CC4" w:rsidP="00965FB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CC4" w:rsidRDefault="00512CC4" w:rsidP="00965FB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12CC4" w:rsidRDefault="00512CC4">
            <w:r w:rsidRPr="00A7785D">
              <w:t>2</w:t>
            </w:r>
            <w:r>
              <w:t> </w:t>
            </w:r>
            <w:r w:rsidRPr="00A7785D">
              <w:t>338</w:t>
            </w:r>
            <w:r>
              <w:t xml:space="preserve"> </w:t>
            </w:r>
            <w:r w:rsidRPr="00A7785D">
              <w:t>981,21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12CC4" w:rsidRDefault="00512CC4">
            <w:r w:rsidRPr="00A7785D">
              <w:t>2</w:t>
            </w:r>
            <w:r>
              <w:t> </w:t>
            </w:r>
            <w:r w:rsidRPr="00A7785D">
              <w:t>338</w:t>
            </w:r>
            <w:r>
              <w:t xml:space="preserve"> </w:t>
            </w:r>
            <w:r w:rsidRPr="00A7785D">
              <w:t>981,21</w:t>
            </w:r>
          </w:p>
        </w:tc>
      </w:tr>
      <w:tr w:rsidR="00512CC4" w:rsidTr="000C7D6B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CC4" w:rsidRDefault="00512CC4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CC4" w:rsidRDefault="00512CC4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CC4" w:rsidRDefault="00512CC4" w:rsidP="00965FB8">
            <w:pPr>
              <w:jc w:val="center"/>
            </w:pPr>
            <w:r w:rsidRPr="00512CC4">
              <w:t>2</w:t>
            </w:r>
            <w:r>
              <w:t> </w:t>
            </w:r>
            <w:r w:rsidRPr="00512CC4">
              <w:t>657</w:t>
            </w:r>
            <w:r>
              <w:t xml:space="preserve"> </w:t>
            </w:r>
            <w:r w:rsidRPr="00512CC4">
              <w:t>933,2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CC4" w:rsidRDefault="00512CC4" w:rsidP="00965FB8">
            <w:pPr>
              <w:jc w:val="center"/>
            </w:pPr>
            <w:r w:rsidRPr="00512CC4">
              <w:t>2 657 933,2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12CC4" w:rsidRDefault="00512CC4">
            <w:r w:rsidRPr="00A7785D">
              <w:t>2</w:t>
            </w:r>
            <w:r>
              <w:t> </w:t>
            </w:r>
            <w:r w:rsidRPr="00A7785D">
              <w:t>338</w:t>
            </w:r>
            <w:r>
              <w:t xml:space="preserve"> </w:t>
            </w:r>
            <w:r w:rsidRPr="00A7785D">
              <w:t>981,21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12CC4" w:rsidRDefault="00512CC4">
            <w:r w:rsidRPr="00A7785D">
              <w:t>2</w:t>
            </w:r>
            <w:r>
              <w:t> </w:t>
            </w:r>
            <w:r w:rsidRPr="00A7785D">
              <w:t>338</w:t>
            </w:r>
            <w:r>
              <w:t xml:space="preserve"> </w:t>
            </w:r>
            <w:r w:rsidRPr="00A7785D">
              <w:t>981,21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512CC4" w:rsidP="000C07B7">
            <w:pPr>
              <w:jc w:val="center"/>
            </w:pPr>
            <w:r>
              <w:t>4 400,0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512CC4" w:rsidP="000C07B7">
            <w:pPr>
              <w:jc w:val="center"/>
            </w:pPr>
            <w:r>
              <w:t>4 400,00</w:t>
            </w:r>
            <w:bookmarkStart w:id="0" w:name="_GoBack"/>
            <w:bookmarkEnd w:id="0"/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2C4AC8" w:rsidP="002C4AC8">
            <w:pPr>
              <w:jc w:val="center"/>
            </w:pPr>
            <w:r>
              <w:t>Заместитель г</w:t>
            </w:r>
            <w:r w:rsidR="00D308A9">
              <w:t>лав</w:t>
            </w:r>
            <w:r>
              <w:t>ы</w:t>
            </w:r>
            <w:r w:rsidR="00D308A9">
              <w:t xml:space="preserve"> администрации </w:t>
            </w:r>
            <w:r w:rsidR="0056448D">
              <w:t xml:space="preserve">Большедворского сельского поселения Бокситогорского </w:t>
            </w:r>
            <w:r w:rsidR="00D308A9"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2C4AC8">
        <w:t>М.А.Гришаева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9104C2" w:rsidP="002E5769">
            <w:pPr>
              <w:jc w:val="right"/>
            </w:pPr>
            <w:r w:rsidRPr="009104C2">
              <w:rPr>
                <w:sz w:val="22"/>
                <w:szCs w:val="22"/>
              </w:rPr>
              <w:t>от 7 февраля 2024 № 44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145E60" w:rsidP="00512CC4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по состоянию на </w:t>
            </w:r>
            <w:r w:rsidR="0092366E">
              <w:rPr>
                <w:color w:val="000000"/>
                <w:sz w:val="24"/>
                <w:szCs w:val="24"/>
              </w:rPr>
              <w:t xml:space="preserve">1 </w:t>
            </w:r>
            <w:r w:rsidR="00512CC4">
              <w:rPr>
                <w:color w:val="000000"/>
                <w:sz w:val="24"/>
                <w:szCs w:val="24"/>
              </w:rPr>
              <w:t>октября</w:t>
            </w:r>
            <w:r w:rsidR="00D72E67" w:rsidRPr="00D72E67">
              <w:rPr>
                <w:color w:val="000000"/>
                <w:sz w:val="24"/>
                <w:szCs w:val="24"/>
              </w:rPr>
              <w:t xml:space="preserve"> 202</w:t>
            </w:r>
            <w:r w:rsidR="009104C2">
              <w:rPr>
                <w:color w:val="000000"/>
                <w:sz w:val="24"/>
                <w:szCs w:val="24"/>
              </w:rPr>
              <w:t>4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D72E67" w:rsidP="000C07B7">
            <w:r w:rsidRPr="00D72E67">
              <w:t>Администрация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D72E67" w:rsidP="000C07B7">
            <w:r w:rsidRPr="00D72E67">
              <w:t>Бюджет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8E644D" w:rsidP="000C07B7">
            <w:r>
              <w:t>Комитет по дорожному хозяйству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9104C2" w:rsidP="000C07B7">
            <w:r w:rsidRPr="009104C2">
              <w:t xml:space="preserve">«Развитие территории Большедворского сельского поселения Бокситогорского муниципального района Ленинградской области на 2023 - 2026  годы»  </w:t>
            </w:r>
            <w:r w:rsidR="00D72E67" w:rsidRPr="00D72E67"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165A12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864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455"/>
      </w:tblGrid>
      <w:tr w:rsidR="00145E60" w:rsidTr="00965FB8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965FB8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4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965FB8">
        <w:trPr>
          <w:trHeight w:hRule="exact" w:val="173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145E60" w:rsidTr="00965FB8">
        <w:trPr>
          <w:trHeight w:hRule="exact" w:val="1867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Default="00165A12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Default="00496025" w:rsidP="000C07B7">
            <w:r w:rsidRPr="00496025">
              <w:t>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Pr="007A507B" w:rsidRDefault="00496025" w:rsidP="000C07B7">
            <w:pPr>
              <w:rPr>
                <w:sz w:val="14"/>
                <w:szCs w:val="14"/>
              </w:rPr>
            </w:pPr>
            <w:r w:rsidRPr="00496025">
              <w:rPr>
                <w:sz w:val="12"/>
                <w:szCs w:val="12"/>
              </w:rPr>
              <w:t>Прирост протяженности автомобильных дорог местного значения, соответствующих нормативным требованиям к транспортно-эксплуатационным показателям, введенных в эксплуатацию после работ по ремонту: километры введенных в эксплуатацию автомобильных дорог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Pr="007A507B" w:rsidRDefault="007A507B" w:rsidP="00165A12">
            <w:pPr>
              <w:jc w:val="center"/>
            </w:pPr>
            <w:r w:rsidRPr="007A507B">
              <w:t>км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145E60" w:rsidRDefault="007A507B" w:rsidP="009104C2">
            <w:pPr>
              <w:jc w:val="center"/>
            </w:pPr>
            <w:r>
              <w:t>0,4</w:t>
            </w:r>
            <w:r w:rsidR="009104C2">
              <w:t>3</w:t>
            </w:r>
            <w:r>
              <w:t>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145E60" w:rsidRDefault="00512CC4" w:rsidP="00165A12">
            <w:pPr>
              <w:jc w:val="center"/>
            </w:pPr>
            <w:r>
              <w:t>0,430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145E60" w:rsidRPr="00965FB8" w:rsidRDefault="00145E60" w:rsidP="002C4AC8">
            <w:pPr>
              <w:rPr>
                <w:sz w:val="18"/>
                <w:szCs w:val="18"/>
              </w:rPr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D72E67" w:rsidTr="00D72E67">
        <w:tc>
          <w:tcPr>
            <w:tcW w:w="3600" w:type="dxa"/>
          </w:tcPr>
          <w:p w:rsidR="00D72E67" w:rsidRDefault="002C4AC8" w:rsidP="00EE7231">
            <w:r>
              <w:t>Заместитель г</w:t>
            </w:r>
            <w:r w:rsidR="00D72E67">
              <w:t>лав</w:t>
            </w:r>
            <w:r>
              <w:t>ы</w:t>
            </w:r>
            <w:r w:rsidR="00D72E67">
              <w:t xml:space="preserve"> администрации Большедворского сельского поселения Бокситогорского района Ленинградской области</w:t>
            </w:r>
          </w:p>
          <w:p w:rsidR="00D72E67" w:rsidRDefault="00D72E67" w:rsidP="00EE7231"/>
        </w:tc>
      </w:tr>
      <w:tr w:rsidR="00D72E67" w:rsidTr="00D72E67">
        <w:tc>
          <w:tcPr>
            <w:tcW w:w="3600" w:type="dxa"/>
          </w:tcPr>
          <w:p w:rsidR="00D72E67" w:rsidRDefault="002C4AC8" w:rsidP="002C4AC8">
            <w:r>
              <w:t>_____________________М.А.Гришаева</w:t>
            </w:r>
          </w:p>
        </w:tc>
      </w:tr>
    </w:tbl>
    <w:p w:rsidR="00A30EA6" w:rsidRDefault="00A30EA6" w:rsidP="007A507B"/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D38" w:rsidRDefault="005F2D38">
      <w:r>
        <w:separator/>
      </w:r>
    </w:p>
  </w:endnote>
  <w:endnote w:type="continuationSeparator" w:id="0">
    <w:p w:rsidR="005F2D38" w:rsidRDefault="005F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5F2D38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5F2D38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D38" w:rsidRDefault="005F2D38">
      <w:r>
        <w:separator/>
      </w:r>
    </w:p>
  </w:footnote>
  <w:footnote w:type="continuationSeparator" w:id="0">
    <w:p w:rsidR="005F2D38" w:rsidRDefault="005F2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512CC4">
            <w:rPr>
              <w:noProof/>
              <w:color w:val="000000"/>
              <w:sz w:val="22"/>
              <w:szCs w:val="22"/>
            </w:rPr>
            <w:t>1</w:t>
          </w:r>
          <w:r>
            <w:fldChar w:fldCharType="end"/>
          </w:r>
        </w:p>
        <w:p w:rsidR="00334809" w:rsidRDefault="005F2D38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512CC4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334809" w:rsidRDefault="005F2D38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82343"/>
    <w:rsid w:val="000D39F2"/>
    <w:rsid w:val="0010320E"/>
    <w:rsid w:val="001130A1"/>
    <w:rsid w:val="00145E60"/>
    <w:rsid w:val="001627F6"/>
    <w:rsid w:val="00165A12"/>
    <w:rsid w:val="00185748"/>
    <w:rsid w:val="002443E3"/>
    <w:rsid w:val="002B13DF"/>
    <w:rsid w:val="002C4AC8"/>
    <w:rsid w:val="002E5769"/>
    <w:rsid w:val="002F6F2E"/>
    <w:rsid w:val="00303999"/>
    <w:rsid w:val="00322ADA"/>
    <w:rsid w:val="00397BA3"/>
    <w:rsid w:val="00496025"/>
    <w:rsid w:val="004A0899"/>
    <w:rsid w:val="00512CC4"/>
    <w:rsid w:val="0053562D"/>
    <w:rsid w:val="00541F05"/>
    <w:rsid w:val="0056448D"/>
    <w:rsid w:val="005B3316"/>
    <w:rsid w:val="005F2D38"/>
    <w:rsid w:val="00614AB4"/>
    <w:rsid w:val="00697017"/>
    <w:rsid w:val="006D218E"/>
    <w:rsid w:val="0072386F"/>
    <w:rsid w:val="007A507B"/>
    <w:rsid w:val="008E644D"/>
    <w:rsid w:val="009104C2"/>
    <w:rsid w:val="0092366E"/>
    <w:rsid w:val="00965FB8"/>
    <w:rsid w:val="0097030E"/>
    <w:rsid w:val="009F0094"/>
    <w:rsid w:val="00A30EA6"/>
    <w:rsid w:val="00A3601A"/>
    <w:rsid w:val="00AE0DD2"/>
    <w:rsid w:val="00BB424C"/>
    <w:rsid w:val="00BC02F0"/>
    <w:rsid w:val="00D308A9"/>
    <w:rsid w:val="00D4627C"/>
    <w:rsid w:val="00D54B2D"/>
    <w:rsid w:val="00D71408"/>
    <w:rsid w:val="00D72E67"/>
    <w:rsid w:val="00DB2F69"/>
    <w:rsid w:val="00E02238"/>
    <w:rsid w:val="00E4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26</cp:revision>
  <cp:lastPrinted>2024-10-02T09:26:00Z</cp:lastPrinted>
  <dcterms:created xsi:type="dcterms:W3CDTF">2020-04-02T08:39:00Z</dcterms:created>
  <dcterms:modified xsi:type="dcterms:W3CDTF">2024-10-02T09:26:00Z</dcterms:modified>
</cp:coreProperties>
</file>