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C5" w:rsidRPr="00B269C9" w:rsidRDefault="00B269C9" w:rsidP="00B269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97"/>
      <w:bookmarkStart w:id="1" w:name="P454"/>
      <w:bookmarkEnd w:id="0"/>
      <w:bookmarkEnd w:id="1"/>
      <w:r w:rsidRPr="00B269C9">
        <w:rPr>
          <w:rFonts w:ascii="Times New Roman" w:hAnsi="Times New Roman" w:cs="Times New Roman"/>
          <w:b/>
          <w:sz w:val="24"/>
          <w:szCs w:val="24"/>
        </w:rPr>
        <w:t>Ежеквартальный отчет</w:t>
      </w:r>
    </w:p>
    <w:p w:rsidR="00E607C5" w:rsidRPr="00B269C9" w:rsidRDefault="00E60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9C9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E607C5" w:rsidRPr="00B269C9" w:rsidRDefault="00A829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69C9">
        <w:rPr>
          <w:rFonts w:ascii="Times New Roman" w:hAnsi="Times New Roman" w:cs="Times New Roman"/>
          <w:sz w:val="24"/>
          <w:szCs w:val="24"/>
        </w:rPr>
        <w:t>Большедворское</w:t>
      </w:r>
      <w:proofErr w:type="spellEnd"/>
      <w:r w:rsidRPr="00B269C9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E607C5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Pr="00B269C9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2205EE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="00E0523D" w:rsidRPr="00B269C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607C5" w:rsidRPr="00B269C9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205EE" w:rsidRPr="00B269C9" w:rsidRDefault="00E60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9C9">
        <w:rPr>
          <w:rFonts w:ascii="Times New Roman" w:hAnsi="Times New Roman" w:cs="Times New Roman"/>
          <w:sz w:val="24"/>
          <w:szCs w:val="24"/>
        </w:rPr>
        <w:t xml:space="preserve">по </w:t>
      </w:r>
      <w:r w:rsidR="002205EE" w:rsidRPr="00B269C9">
        <w:rPr>
          <w:rFonts w:ascii="Times New Roman" w:hAnsi="Times New Roman" w:cs="Times New Roman"/>
          <w:sz w:val="24"/>
          <w:szCs w:val="24"/>
        </w:rPr>
        <w:t>государственной поддержке</w:t>
      </w:r>
      <w:r w:rsidRPr="00B269C9">
        <w:rPr>
          <w:rFonts w:ascii="Times New Roman" w:hAnsi="Times New Roman" w:cs="Times New Roman"/>
          <w:sz w:val="24"/>
          <w:szCs w:val="24"/>
        </w:rPr>
        <w:t xml:space="preserve"> проектов местных инициатив граждан в рамках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sz w:val="24"/>
          <w:szCs w:val="24"/>
        </w:rPr>
        <w:t xml:space="preserve">подпрограммы </w:t>
      </w:r>
    </w:p>
    <w:p w:rsidR="00E607C5" w:rsidRPr="00B269C9" w:rsidRDefault="00E60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9C9">
        <w:rPr>
          <w:rFonts w:ascii="Times New Roman" w:hAnsi="Times New Roman" w:cs="Times New Roman"/>
          <w:sz w:val="24"/>
          <w:szCs w:val="24"/>
        </w:rPr>
        <w:t>"Создание условий для эффективного выполнения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sz w:val="24"/>
          <w:szCs w:val="24"/>
        </w:rPr>
        <w:t>органами местного самоуправления своих полномочий"</w:t>
      </w:r>
    </w:p>
    <w:p w:rsidR="00E607C5" w:rsidRPr="00B269C9" w:rsidRDefault="00E60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9C9">
        <w:rPr>
          <w:rFonts w:ascii="Times New Roman" w:hAnsi="Times New Roman" w:cs="Times New Roman"/>
          <w:sz w:val="24"/>
          <w:szCs w:val="24"/>
        </w:rPr>
        <w:t>государственной программы Ленинградской области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sz w:val="24"/>
          <w:szCs w:val="24"/>
        </w:rPr>
        <w:t>"Устойчивое общественное развитие в Ленинградской области"</w:t>
      </w:r>
    </w:p>
    <w:p w:rsidR="00E607C5" w:rsidRPr="00775BFD" w:rsidRDefault="00E607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4257"/>
        <w:gridCol w:w="2551"/>
        <w:gridCol w:w="2694"/>
        <w:gridCol w:w="2268"/>
        <w:gridCol w:w="1984"/>
      </w:tblGrid>
      <w:tr w:rsidR="00A67452" w:rsidRPr="00775BFD" w:rsidTr="00A67452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51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694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268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984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 исполнения</w:t>
            </w:r>
          </w:p>
        </w:tc>
      </w:tr>
      <w:tr w:rsidR="00A67452" w:rsidRPr="00775BFD" w:rsidTr="00375988">
        <w:tc>
          <w:tcPr>
            <w:tcW w:w="14317" w:type="dxa"/>
            <w:gridSpan w:val="6"/>
          </w:tcPr>
          <w:p w:rsidR="008F1640" w:rsidRPr="008F1640" w:rsidRDefault="00A67452" w:rsidP="008F164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 xml:space="preserve">I. </w:t>
            </w:r>
            <w:r w:rsidR="008F1640" w:rsidRPr="008F1640">
              <w:rPr>
                <w:rFonts w:ascii="Times New Roman" w:hAnsi="Times New Roman" w:cs="Times New Roman"/>
              </w:rPr>
              <w:t xml:space="preserve">Реализация мероприятий муниципальной ведомственной программы </w:t>
            </w:r>
          </w:p>
          <w:p w:rsidR="00A67452" w:rsidRPr="00775BFD" w:rsidRDefault="00F43F9D" w:rsidP="008F1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«</w:t>
            </w:r>
            <w:r w:rsidR="008F1640" w:rsidRPr="008F1640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Развитие части территории </w:t>
            </w:r>
            <w:proofErr w:type="spellStart"/>
            <w:r w:rsidR="008F1640" w:rsidRPr="008F1640">
              <w:rPr>
                <w:rFonts w:ascii="Times New Roman" w:eastAsia="Calibri" w:hAnsi="Times New Roman" w:cs="Times New Roman"/>
                <w:szCs w:val="22"/>
                <w:lang w:eastAsia="en-US"/>
              </w:rPr>
              <w:t>Большедворского</w:t>
            </w:r>
            <w:proofErr w:type="spellEnd"/>
            <w:r w:rsidR="008F1640" w:rsidRPr="008F1640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сельского поселения на 2017-2019  годы»</w:t>
            </w:r>
          </w:p>
        </w:tc>
      </w:tr>
      <w:tr w:rsidR="00A67452" w:rsidRPr="00775BFD" w:rsidTr="00935E1F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754" w:type="dxa"/>
            <w:gridSpan w:val="5"/>
          </w:tcPr>
          <w:p w:rsidR="00A67452" w:rsidRPr="00775BFD" w:rsidRDefault="008F1640" w:rsidP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участка автомобильной грунтовой дороги от д. № 15 до д. № 25 д. Дыми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7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0D6C23" w:rsidRDefault="008F1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0D6C23" w:rsidRDefault="000D6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Ведется работа по подготовке документов для проведения конкурсных процедур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7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8F1640" w:rsidRPr="000D6C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1640" w:rsidRPr="000D6C23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r w:rsidR="008F1640" w:rsidRPr="000D6C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1640"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автомобильной грунтовой дороги от д. № 15 до д. № 25 д. Дыми</w:t>
            </w:r>
          </w:p>
        </w:tc>
        <w:tc>
          <w:tcPr>
            <w:tcW w:w="2551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A67452" w:rsidRPr="000D6C23" w:rsidRDefault="00A67452" w:rsidP="008B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автомобильных грунтовых дорог, соответствующих нормативным требованиям</w:t>
            </w:r>
          </w:p>
        </w:tc>
        <w:tc>
          <w:tcPr>
            <w:tcW w:w="1984" w:type="dxa"/>
          </w:tcPr>
          <w:p w:rsidR="00A67452" w:rsidRPr="000D6C23" w:rsidRDefault="00A67452" w:rsidP="008B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7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A67452" w:rsidRPr="000D6C23" w:rsidRDefault="00A67452" w:rsidP="008B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0D6C23" w:rsidRDefault="00A67452" w:rsidP="008B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9B1C58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54" w:type="dxa"/>
            <w:gridSpan w:val="5"/>
          </w:tcPr>
          <w:p w:rsidR="00A67452" w:rsidRPr="000D6C23" w:rsidRDefault="002413EA" w:rsidP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Ремонт колодца д. Павловские Концы у дома № 19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7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0D6C23" w:rsidRDefault="00241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0D6C23" w:rsidRDefault="000D6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Ведется работа по подготовке документов для проведения 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конкурсных процедур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257" w:type="dxa"/>
          </w:tcPr>
          <w:p w:rsidR="00A67452" w:rsidRPr="000D6C23" w:rsidRDefault="00A67452" w:rsidP="002A6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</w:t>
            </w:r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>колодца д. Павловские Концы у дома № 19</w:t>
            </w:r>
          </w:p>
        </w:tc>
        <w:tc>
          <w:tcPr>
            <w:tcW w:w="2551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268" w:type="dxa"/>
          </w:tcPr>
          <w:p w:rsidR="00A67452" w:rsidRPr="000D6C23" w:rsidRDefault="002413EA" w:rsidP="002A6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обеспечения питьевой водой в сельских населенных пунктах</w:t>
            </w:r>
          </w:p>
        </w:tc>
        <w:tc>
          <w:tcPr>
            <w:tcW w:w="1984" w:type="dxa"/>
          </w:tcPr>
          <w:p w:rsidR="00A67452" w:rsidRPr="000D6C23" w:rsidRDefault="00A67452" w:rsidP="002A6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57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Приемка объектов в порядке, установленном муниципальным контрактом</w:t>
            </w:r>
          </w:p>
        </w:tc>
        <w:tc>
          <w:tcPr>
            <w:tcW w:w="2551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CB27D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54" w:type="dxa"/>
            <w:gridSpan w:val="5"/>
          </w:tcPr>
          <w:p w:rsidR="00A67452" w:rsidRPr="000D6C23" w:rsidRDefault="002413EA" w:rsidP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колодца д.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Баламутово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, за домом № 6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7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2551" w:type="dxa"/>
          </w:tcPr>
          <w:p w:rsidR="00A67452" w:rsidRPr="000D6C23" w:rsidRDefault="00241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0D6C23" w:rsidRDefault="000D6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Ведется работа по подготовке документов для проведения конкурсных процедур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57" w:type="dxa"/>
          </w:tcPr>
          <w:p w:rsidR="00A67452" w:rsidRPr="000D6C23" w:rsidRDefault="00A67452" w:rsidP="00241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</w:t>
            </w:r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колодца д. </w:t>
            </w:r>
            <w:proofErr w:type="spellStart"/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>Баламутово</w:t>
            </w:r>
            <w:proofErr w:type="spellEnd"/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>, за домом № 6</w:t>
            </w:r>
          </w:p>
        </w:tc>
        <w:tc>
          <w:tcPr>
            <w:tcW w:w="2551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268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обеспечения питьевой водой в сельских населенных пунктах </w:t>
            </w:r>
          </w:p>
        </w:tc>
        <w:tc>
          <w:tcPr>
            <w:tcW w:w="198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257" w:type="dxa"/>
          </w:tcPr>
          <w:p w:rsidR="00A67452" w:rsidRPr="000D6C23" w:rsidRDefault="00A67452" w:rsidP="007D4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Приемка объектов в порядке, установленном муниципальным контрактом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670DA3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54" w:type="dxa"/>
            <w:gridSpan w:val="5"/>
          </w:tcPr>
          <w:p w:rsidR="00A67452" w:rsidRPr="000D6C23" w:rsidRDefault="002413EA" w:rsidP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грунтовой дороги д.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Врачово</w:t>
            </w:r>
            <w:proofErr w:type="spellEnd"/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57" w:type="dxa"/>
          </w:tcPr>
          <w:p w:rsidR="00A67452" w:rsidRPr="000D6C23" w:rsidRDefault="00A67452" w:rsidP="0032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0D6C23" w:rsidRDefault="002413EA" w:rsidP="0032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A67452" w:rsidRPr="000D6C23" w:rsidRDefault="00A67452" w:rsidP="0032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67452" w:rsidRPr="000D6C23" w:rsidRDefault="00A67452" w:rsidP="0032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0D6C23" w:rsidRDefault="000D6C23" w:rsidP="0032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Ведется работа по подготовке документов для 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конкурсных процедур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257" w:type="dxa"/>
          </w:tcPr>
          <w:p w:rsidR="00A67452" w:rsidRPr="000D6C23" w:rsidRDefault="00A67452" w:rsidP="0024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</w:t>
            </w:r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участка автомобильной грунтовой дороги д. </w:t>
            </w:r>
            <w:proofErr w:type="spellStart"/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>Врачово</w:t>
            </w:r>
            <w:proofErr w:type="spellEnd"/>
          </w:p>
        </w:tc>
        <w:tc>
          <w:tcPr>
            <w:tcW w:w="2551" w:type="dxa"/>
          </w:tcPr>
          <w:p w:rsidR="00A67452" w:rsidRPr="000D6C23" w:rsidRDefault="00A67452" w:rsidP="0036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 w:rsidP="0036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A67452" w:rsidRPr="000D6C23" w:rsidRDefault="00A67452" w:rsidP="0036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автомобильных грунтовых дорог, соответствующих нормативным требованиям</w:t>
            </w:r>
          </w:p>
        </w:tc>
        <w:tc>
          <w:tcPr>
            <w:tcW w:w="1984" w:type="dxa"/>
          </w:tcPr>
          <w:p w:rsidR="00A67452" w:rsidRPr="000D6C23" w:rsidRDefault="00A67452" w:rsidP="0036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257" w:type="dxa"/>
          </w:tcPr>
          <w:p w:rsidR="00A67452" w:rsidRPr="000D6C23" w:rsidRDefault="00A67452" w:rsidP="006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0D6C23" w:rsidRDefault="00A67452" w:rsidP="006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 w:rsidP="006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A67452" w:rsidRPr="000D6C23" w:rsidRDefault="00A67452" w:rsidP="006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0D6C23" w:rsidRDefault="00A67452" w:rsidP="006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802EC7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54" w:type="dxa"/>
            <w:gridSpan w:val="5"/>
          </w:tcPr>
          <w:p w:rsidR="00A67452" w:rsidRPr="000D6C23" w:rsidRDefault="002413EA" w:rsidP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грунтовой дороги д.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Василево</w:t>
            </w:r>
            <w:proofErr w:type="spellEnd"/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257" w:type="dxa"/>
          </w:tcPr>
          <w:p w:rsidR="00A67452" w:rsidRPr="000D6C23" w:rsidRDefault="00A67452" w:rsidP="004D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0D6C23" w:rsidRDefault="002413EA" w:rsidP="004D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A67452" w:rsidRPr="000D6C23" w:rsidRDefault="00A67452" w:rsidP="004D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67452" w:rsidRPr="000D6C23" w:rsidRDefault="00A67452" w:rsidP="004D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0D6C23" w:rsidRDefault="000D6C23" w:rsidP="004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Ведется работа по подготовке документов для проведения конкурсных процедур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257" w:type="dxa"/>
          </w:tcPr>
          <w:p w:rsidR="00A67452" w:rsidRPr="000D6C23" w:rsidRDefault="00A67452" w:rsidP="0024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</w:t>
            </w:r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участка автомобильной грунтовой дороги д. </w:t>
            </w:r>
            <w:proofErr w:type="spellStart"/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>Василево</w:t>
            </w:r>
            <w:proofErr w:type="spellEnd"/>
          </w:p>
        </w:tc>
        <w:tc>
          <w:tcPr>
            <w:tcW w:w="2551" w:type="dxa"/>
          </w:tcPr>
          <w:p w:rsidR="00A67452" w:rsidRPr="000D6C23" w:rsidRDefault="00A67452" w:rsidP="00D5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 w:rsidP="00D5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A67452" w:rsidRPr="000D6C23" w:rsidRDefault="00A67452" w:rsidP="00D5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автомобильных грунтовых дорог, соответствующих нормативным требованиям</w:t>
            </w:r>
          </w:p>
        </w:tc>
        <w:tc>
          <w:tcPr>
            <w:tcW w:w="1984" w:type="dxa"/>
          </w:tcPr>
          <w:p w:rsidR="00A67452" w:rsidRPr="000D6C23" w:rsidRDefault="00A67452" w:rsidP="00D5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257" w:type="dxa"/>
          </w:tcPr>
          <w:p w:rsidR="00A67452" w:rsidRPr="000D6C23" w:rsidRDefault="00A67452" w:rsidP="00E2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0D6C23" w:rsidRDefault="00A67452" w:rsidP="00E2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 срок, предусмотренный муниципальным 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контрактом</w:t>
            </w:r>
          </w:p>
        </w:tc>
        <w:tc>
          <w:tcPr>
            <w:tcW w:w="2694" w:type="dxa"/>
          </w:tcPr>
          <w:p w:rsidR="00A67452" w:rsidRPr="000D6C23" w:rsidRDefault="00A67452" w:rsidP="00E2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A67452" w:rsidRPr="000D6C23" w:rsidRDefault="00A67452" w:rsidP="00E2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Подписание акта приема-передачи объекта заказчику 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подрядчиком</w:t>
            </w:r>
          </w:p>
        </w:tc>
        <w:tc>
          <w:tcPr>
            <w:tcW w:w="1984" w:type="dxa"/>
          </w:tcPr>
          <w:p w:rsidR="00A67452" w:rsidRPr="000D6C23" w:rsidRDefault="00A67452" w:rsidP="00E2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24685A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754" w:type="dxa"/>
            <w:gridSpan w:val="5"/>
          </w:tcPr>
          <w:p w:rsidR="00A67452" w:rsidRPr="000D6C23" w:rsidRDefault="00F2310B" w:rsidP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колодца д.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Василево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, за домом № 2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257" w:type="dxa"/>
          </w:tcPr>
          <w:p w:rsidR="00A67452" w:rsidRPr="000D6C23" w:rsidRDefault="00A67452" w:rsidP="00F1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0D6C23" w:rsidRDefault="00F2310B" w:rsidP="00F1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A67452" w:rsidRPr="000D6C23" w:rsidRDefault="00A67452" w:rsidP="00F1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67452" w:rsidRPr="000D6C23" w:rsidRDefault="00A67452" w:rsidP="00F1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0D6C23" w:rsidRDefault="000D6C23" w:rsidP="00F1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Ведется работа по подготовке документов для проведения конкурсных процедур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257" w:type="dxa"/>
          </w:tcPr>
          <w:p w:rsidR="00A67452" w:rsidRPr="000D6C23" w:rsidRDefault="00A67452" w:rsidP="00F2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</w:t>
            </w:r>
            <w:r w:rsidR="00F2310B"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колодца д. </w:t>
            </w:r>
            <w:proofErr w:type="spellStart"/>
            <w:r w:rsidR="00F2310B" w:rsidRPr="000D6C23">
              <w:rPr>
                <w:rFonts w:ascii="Times New Roman" w:hAnsi="Times New Roman" w:cs="Times New Roman"/>
                <w:sz w:val="24"/>
                <w:szCs w:val="24"/>
              </w:rPr>
              <w:t>Василево</w:t>
            </w:r>
            <w:proofErr w:type="spellEnd"/>
            <w:r w:rsidR="00F2310B" w:rsidRPr="000D6C23">
              <w:rPr>
                <w:rFonts w:ascii="Times New Roman" w:hAnsi="Times New Roman" w:cs="Times New Roman"/>
                <w:sz w:val="24"/>
                <w:szCs w:val="24"/>
              </w:rPr>
              <w:t>, за домом № 2</w:t>
            </w:r>
          </w:p>
        </w:tc>
        <w:tc>
          <w:tcPr>
            <w:tcW w:w="2551" w:type="dxa"/>
          </w:tcPr>
          <w:p w:rsidR="00A67452" w:rsidRPr="000D6C23" w:rsidRDefault="00A67452" w:rsidP="000F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 w:rsidP="000F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A67452" w:rsidRPr="000D6C23" w:rsidRDefault="00E27924" w:rsidP="000F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обеспечения питьевой водой в сельских населенных пунктах</w:t>
            </w:r>
          </w:p>
        </w:tc>
        <w:tc>
          <w:tcPr>
            <w:tcW w:w="1984" w:type="dxa"/>
          </w:tcPr>
          <w:p w:rsidR="00A67452" w:rsidRPr="000D6C23" w:rsidRDefault="00A67452" w:rsidP="000F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257" w:type="dxa"/>
          </w:tcPr>
          <w:p w:rsidR="00A67452" w:rsidRPr="000D6C23" w:rsidRDefault="00A67452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0D6C23" w:rsidRDefault="00A67452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A67452" w:rsidRPr="000D6C23" w:rsidRDefault="00A67452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0D6C23" w:rsidRDefault="00A67452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0A3A3D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754" w:type="dxa"/>
            <w:gridSpan w:val="5"/>
          </w:tcPr>
          <w:p w:rsidR="00A67452" w:rsidRPr="000D6C23" w:rsidRDefault="00EB7284" w:rsidP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Ремонт колодца д. Борки у дома № 13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257" w:type="dxa"/>
          </w:tcPr>
          <w:p w:rsidR="00A67452" w:rsidRPr="000D6C23" w:rsidRDefault="00A67452" w:rsidP="001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0D6C23" w:rsidRDefault="00EB7284" w:rsidP="001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A67452" w:rsidRPr="000D6C23" w:rsidRDefault="00A67452" w:rsidP="001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67452" w:rsidRPr="000D6C23" w:rsidRDefault="00A67452" w:rsidP="001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0D6C23" w:rsidRDefault="000D6C23" w:rsidP="001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Ведется работа по подготовке документов для проведения конкурсных процедур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257" w:type="dxa"/>
          </w:tcPr>
          <w:p w:rsidR="00A67452" w:rsidRPr="000D6C23" w:rsidRDefault="00A67452" w:rsidP="00E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</w:t>
            </w:r>
            <w:r w:rsidR="00EB7284" w:rsidRPr="000D6C23">
              <w:rPr>
                <w:rFonts w:ascii="Times New Roman" w:hAnsi="Times New Roman" w:cs="Times New Roman"/>
                <w:sz w:val="24"/>
                <w:szCs w:val="24"/>
              </w:rPr>
              <w:t>колодца д. Борки у дома № 13</w:t>
            </w:r>
          </w:p>
        </w:tc>
        <w:tc>
          <w:tcPr>
            <w:tcW w:w="2551" w:type="dxa"/>
          </w:tcPr>
          <w:p w:rsidR="00A67452" w:rsidRPr="000D6C23" w:rsidRDefault="00A67452" w:rsidP="00A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 w:rsidP="00A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A67452" w:rsidRPr="000D6C23" w:rsidRDefault="00EB7284" w:rsidP="00A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обеспечения питьевой водой в сельских 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пунктах</w:t>
            </w:r>
          </w:p>
        </w:tc>
        <w:tc>
          <w:tcPr>
            <w:tcW w:w="1984" w:type="dxa"/>
          </w:tcPr>
          <w:p w:rsidR="00A67452" w:rsidRPr="000D6C23" w:rsidRDefault="00A67452" w:rsidP="00A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4257" w:type="dxa"/>
          </w:tcPr>
          <w:p w:rsidR="00A67452" w:rsidRPr="000D6C23" w:rsidRDefault="00A67452" w:rsidP="0068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0D6C23" w:rsidRDefault="00A67452" w:rsidP="0068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 w:rsidP="0068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A67452" w:rsidRPr="000D6C23" w:rsidRDefault="00A67452" w:rsidP="0068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0D6C23" w:rsidRDefault="00A67452" w:rsidP="00685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9C3AF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754" w:type="dxa"/>
            <w:gridSpan w:val="5"/>
          </w:tcPr>
          <w:p w:rsidR="00A67452" w:rsidRPr="000D6C23" w:rsidRDefault="00D30BBF" w:rsidP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Очистка колодца д. Веретье, у дома № 5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257" w:type="dxa"/>
          </w:tcPr>
          <w:p w:rsidR="00A67452" w:rsidRPr="000D6C23" w:rsidRDefault="00A67452" w:rsidP="00D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0D6C23" w:rsidRDefault="00D30BBF" w:rsidP="00D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A67452" w:rsidRPr="000D6C23" w:rsidRDefault="00A67452" w:rsidP="00D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67452" w:rsidRPr="000D6C23" w:rsidRDefault="00A67452" w:rsidP="00D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0D6C23" w:rsidRDefault="000D6C23" w:rsidP="00D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Ведется работа по подготовке документов для проведения конкурсных процедур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257" w:type="dxa"/>
          </w:tcPr>
          <w:p w:rsidR="00A67452" w:rsidRPr="000D6C23" w:rsidRDefault="00A67452" w:rsidP="00D3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</w:t>
            </w:r>
            <w:r w:rsidR="00D30BBF" w:rsidRPr="000D6C23">
              <w:rPr>
                <w:rFonts w:ascii="Times New Roman" w:hAnsi="Times New Roman" w:cs="Times New Roman"/>
                <w:sz w:val="24"/>
                <w:szCs w:val="24"/>
              </w:rPr>
              <w:t>по о</w:t>
            </w:r>
            <w:r w:rsidR="00D30BBF" w:rsidRPr="000D6C23">
              <w:rPr>
                <w:rFonts w:ascii="Times New Roman" w:hAnsi="Times New Roman" w:cs="Times New Roman"/>
                <w:sz w:val="24"/>
                <w:szCs w:val="24"/>
              </w:rPr>
              <w:t>чистк</w:t>
            </w:r>
            <w:r w:rsidR="00D30BBF" w:rsidRPr="000D6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BBF"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колодца д. Веретье, у дома № 5</w:t>
            </w:r>
          </w:p>
        </w:tc>
        <w:tc>
          <w:tcPr>
            <w:tcW w:w="2551" w:type="dxa"/>
          </w:tcPr>
          <w:p w:rsidR="00A67452" w:rsidRPr="000D6C23" w:rsidRDefault="00A67452" w:rsidP="00C5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 w:rsidP="00C5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A67452" w:rsidRPr="000D6C23" w:rsidRDefault="00D30BBF" w:rsidP="00C5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обеспечения питьевой водой в сельских населенных пунктах</w:t>
            </w:r>
          </w:p>
        </w:tc>
        <w:tc>
          <w:tcPr>
            <w:tcW w:w="1984" w:type="dxa"/>
          </w:tcPr>
          <w:p w:rsidR="00A67452" w:rsidRPr="000D6C23" w:rsidRDefault="00A67452" w:rsidP="00C5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257" w:type="dxa"/>
          </w:tcPr>
          <w:p w:rsidR="00A67452" w:rsidRPr="000D6C23" w:rsidRDefault="00A67452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0D6C23" w:rsidRDefault="00A67452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A67452" w:rsidRPr="000D6C23" w:rsidRDefault="00A67452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0D6C23" w:rsidRDefault="00A67452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CC" w:rsidRPr="000D6C23" w:rsidTr="007D6B9F">
        <w:tc>
          <w:tcPr>
            <w:tcW w:w="563" w:type="dxa"/>
          </w:tcPr>
          <w:p w:rsidR="00B851CC" w:rsidRPr="000D6C23" w:rsidRDefault="00B8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54" w:type="dxa"/>
            <w:gridSpan w:val="5"/>
          </w:tcPr>
          <w:p w:rsidR="00B851CC" w:rsidRPr="000D6C23" w:rsidRDefault="00B851CC" w:rsidP="00B85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участка дороги к домам № 1,2,3,4 д. Веретье</w:t>
            </w:r>
          </w:p>
        </w:tc>
      </w:tr>
      <w:tr w:rsidR="00B851CC" w:rsidRPr="000D6C23" w:rsidTr="00A67452">
        <w:tc>
          <w:tcPr>
            <w:tcW w:w="563" w:type="dxa"/>
          </w:tcPr>
          <w:p w:rsidR="00B851CC" w:rsidRPr="000D6C23" w:rsidRDefault="00B8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257" w:type="dxa"/>
          </w:tcPr>
          <w:p w:rsidR="00B851CC" w:rsidRPr="000D6C23" w:rsidRDefault="00B851CC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B851CC" w:rsidRPr="000D6C23" w:rsidRDefault="00B851CC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B851CC" w:rsidRPr="000D6C23" w:rsidRDefault="00B851CC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B851CC" w:rsidRPr="000D6C23" w:rsidRDefault="00B851CC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B851CC" w:rsidRPr="000D6C23" w:rsidRDefault="000D6C23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Ведется работа по подготовке документов для проведения конкурсных процедур</w:t>
            </w:r>
          </w:p>
        </w:tc>
      </w:tr>
      <w:tr w:rsidR="00B851CC" w:rsidRPr="000D6C23" w:rsidTr="00A67452">
        <w:tc>
          <w:tcPr>
            <w:tcW w:w="563" w:type="dxa"/>
          </w:tcPr>
          <w:p w:rsidR="00B851CC" w:rsidRPr="000D6C23" w:rsidRDefault="00B8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4257" w:type="dxa"/>
          </w:tcPr>
          <w:p w:rsidR="00B851CC" w:rsidRPr="000D6C23" w:rsidRDefault="00B851CC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</w:t>
            </w:r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>участка дороги к домам № 1,2,3,4 д. Веретье</w:t>
            </w:r>
          </w:p>
        </w:tc>
        <w:tc>
          <w:tcPr>
            <w:tcW w:w="2551" w:type="dxa"/>
          </w:tcPr>
          <w:p w:rsidR="00B851CC" w:rsidRPr="000D6C23" w:rsidRDefault="00B851CC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B851CC" w:rsidRPr="000D6C23" w:rsidRDefault="00B851CC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B851CC" w:rsidRPr="000D6C23" w:rsidRDefault="00B851CC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автомобильных грунтовых дорог, соответствующих нормативным требованиям</w:t>
            </w:r>
          </w:p>
        </w:tc>
        <w:tc>
          <w:tcPr>
            <w:tcW w:w="1984" w:type="dxa"/>
          </w:tcPr>
          <w:p w:rsidR="00B851CC" w:rsidRPr="000D6C23" w:rsidRDefault="00B851CC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D1" w:rsidRPr="000D6C23" w:rsidTr="00A67452">
        <w:tc>
          <w:tcPr>
            <w:tcW w:w="563" w:type="dxa"/>
          </w:tcPr>
          <w:p w:rsidR="008803D1" w:rsidRPr="000D6C23" w:rsidRDefault="0088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257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8803D1" w:rsidRPr="000D6C23" w:rsidRDefault="008803D1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D1" w:rsidRPr="000D6C23" w:rsidTr="00386290">
        <w:tc>
          <w:tcPr>
            <w:tcW w:w="563" w:type="dxa"/>
          </w:tcPr>
          <w:p w:rsidR="008803D1" w:rsidRPr="000D6C23" w:rsidRDefault="0088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754" w:type="dxa"/>
            <w:gridSpan w:val="5"/>
          </w:tcPr>
          <w:p w:rsidR="008803D1" w:rsidRPr="000D6C23" w:rsidRDefault="008803D1" w:rsidP="007B6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грунтовой дороги д.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Галично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, к домам № 61,68,48</w:t>
            </w:r>
          </w:p>
        </w:tc>
      </w:tr>
      <w:tr w:rsidR="008803D1" w:rsidRPr="000D6C23" w:rsidTr="00A67452">
        <w:tc>
          <w:tcPr>
            <w:tcW w:w="563" w:type="dxa"/>
          </w:tcPr>
          <w:p w:rsidR="008803D1" w:rsidRPr="000D6C23" w:rsidRDefault="0088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257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8803D1" w:rsidRPr="000D6C23" w:rsidRDefault="000D6C23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Ведется работа по подготовке документов для проведения конкурсных процедур</w:t>
            </w:r>
          </w:p>
        </w:tc>
      </w:tr>
      <w:tr w:rsidR="008803D1" w:rsidRPr="000D6C23" w:rsidTr="00A67452">
        <w:tc>
          <w:tcPr>
            <w:tcW w:w="563" w:type="dxa"/>
          </w:tcPr>
          <w:p w:rsidR="008803D1" w:rsidRPr="000D6C23" w:rsidRDefault="0088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257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участка автомобильной грунтовой дороги д.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Галично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, к домам № 61,68,48</w:t>
            </w:r>
          </w:p>
        </w:tc>
        <w:tc>
          <w:tcPr>
            <w:tcW w:w="2551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автомобильных грунтовых дорог, соответствующих нормативным требованиям</w:t>
            </w:r>
          </w:p>
        </w:tc>
        <w:tc>
          <w:tcPr>
            <w:tcW w:w="1984" w:type="dxa"/>
          </w:tcPr>
          <w:p w:rsidR="008803D1" w:rsidRPr="000D6C23" w:rsidRDefault="008803D1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D1" w:rsidRPr="000D6C23" w:rsidTr="00A67452">
        <w:tc>
          <w:tcPr>
            <w:tcW w:w="563" w:type="dxa"/>
          </w:tcPr>
          <w:p w:rsidR="008803D1" w:rsidRPr="000D6C23" w:rsidRDefault="0088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257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8803D1" w:rsidRPr="000D6C23" w:rsidRDefault="008803D1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0FF" w:rsidRPr="000D6C23" w:rsidTr="00044C78">
        <w:tc>
          <w:tcPr>
            <w:tcW w:w="563" w:type="dxa"/>
          </w:tcPr>
          <w:p w:rsidR="00C260FF" w:rsidRPr="000D6C23" w:rsidRDefault="00C260FF" w:rsidP="00C2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754" w:type="dxa"/>
            <w:gridSpan w:val="5"/>
          </w:tcPr>
          <w:p w:rsidR="00C260FF" w:rsidRPr="000D6C23" w:rsidRDefault="00C260FF" w:rsidP="00C26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колодца д. </w:t>
            </w:r>
            <w:proofErr w:type="spellStart"/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>Горелуха</w:t>
            </w:r>
            <w:proofErr w:type="spellEnd"/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>, между домами № 3 и № 5</w:t>
            </w:r>
          </w:p>
        </w:tc>
      </w:tr>
      <w:tr w:rsidR="00C260FF" w:rsidRPr="000D6C23" w:rsidTr="00A67452">
        <w:tc>
          <w:tcPr>
            <w:tcW w:w="563" w:type="dxa"/>
          </w:tcPr>
          <w:p w:rsidR="00C260FF" w:rsidRPr="000D6C23" w:rsidRDefault="00F4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4257" w:type="dxa"/>
          </w:tcPr>
          <w:p w:rsidR="00C260FF" w:rsidRPr="000D6C23" w:rsidRDefault="00C260FF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C260FF" w:rsidRPr="000D6C23" w:rsidRDefault="00C260FF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C260FF" w:rsidRPr="000D6C23" w:rsidRDefault="00C260FF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C260FF" w:rsidRPr="000D6C23" w:rsidRDefault="00C260FF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C260FF" w:rsidRPr="000D6C23" w:rsidRDefault="000D6C23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Ведется работа по подготовке документов для проведения конкурсных процедур</w:t>
            </w:r>
          </w:p>
        </w:tc>
      </w:tr>
      <w:tr w:rsidR="00C260FF" w:rsidRPr="000D6C23" w:rsidTr="00A67452">
        <w:tc>
          <w:tcPr>
            <w:tcW w:w="563" w:type="dxa"/>
          </w:tcPr>
          <w:p w:rsidR="00C260FF" w:rsidRPr="000D6C23" w:rsidRDefault="00F4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257" w:type="dxa"/>
          </w:tcPr>
          <w:p w:rsidR="00C260FF" w:rsidRPr="000D6C23" w:rsidRDefault="00C260FF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>емонт</w:t>
            </w:r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колодца д. </w:t>
            </w:r>
            <w:proofErr w:type="spellStart"/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>Горелуха</w:t>
            </w:r>
            <w:proofErr w:type="spellEnd"/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>, между домами № 3 и № 5</w:t>
            </w:r>
          </w:p>
        </w:tc>
        <w:tc>
          <w:tcPr>
            <w:tcW w:w="2551" w:type="dxa"/>
          </w:tcPr>
          <w:p w:rsidR="00C260FF" w:rsidRPr="000D6C23" w:rsidRDefault="00C260FF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C260FF" w:rsidRPr="000D6C23" w:rsidRDefault="00C260FF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C260FF" w:rsidRPr="000D6C23" w:rsidRDefault="00C260FF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обеспечения питьевой водой в сельских населенных пунктах</w:t>
            </w:r>
          </w:p>
        </w:tc>
        <w:tc>
          <w:tcPr>
            <w:tcW w:w="1984" w:type="dxa"/>
          </w:tcPr>
          <w:p w:rsidR="00C260FF" w:rsidRPr="000D6C23" w:rsidRDefault="00C260FF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0FF" w:rsidRPr="000D6C23" w:rsidTr="00F43F9D">
        <w:trPr>
          <w:trHeight w:val="1273"/>
        </w:trPr>
        <w:tc>
          <w:tcPr>
            <w:tcW w:w="563" w:type="dxa"/>
            <w:tcBorders>
              <w:bottom w:val="single" w:sz="4" w:space="0" w:color="auto"/>
            </w:tcBorders>
          </w:tcPr>
          <w:p w:rsidR="00C260FF" w:rsidRPr="000D6C23" w:rsidRDefault="00F4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C260FF" w:rsidRPr="000D6C23" w:rsidRDefault="00C260FF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260FF" w:rsidRPr="000D6C23" w:rsidRDefault="00C260FF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260FF" w:rsidRPr="000D6C23" w:rsidRDefault="00C260FF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60FF" w:rsidRPr="000D6C23" w:rsidRDefault="00C260FF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60FF" w:rsidRPr="000D6C23" w:rsidRDefault="00C260FF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0FF" w:rsidRPr="000D6C23" w:rsidTr="008F56B6">
        <w:tc>
          <w:tcPr>
            <w:tcW w:w="14317" w:type="dxa"/>
            <w:gridSpan w:val="6"/>
          </w:tcPr>
          <w:p w:rsidR="00C260FF" w:rsidRPr="000D6C23" w:rsidRDefault="00C2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муниципальной ведомственной программы </w:t>
            </w:r>
            <w:r w:rsidR="00F43F9D" w:rsidRPr="000D6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F43F9D" w:rsidRPr="000D6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части территории </w:t>
            </w:r>
            <w:proofErr w:type="spellStart"/>
            <w:r w:rsidR="00F43F9D" w:rsidRPr="000D6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Большедворского</w:t>
            </w:r>
            <w:proofErr w:type="spellEnd"/>
            <w:r w:rsidR="00F43F9D" w:rsidRPr="000D6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 на 2017-2019  годы»</w:t>
            </w:r>
          </w:p>
        </w:tc>
      </w:tr>
      <w:tr w:rsidR="00C260FF" w:rsidRPr="000D6C23" w:rsidTr="00A67452">
        <w:tc>
          <w:tcPr>
            <w:tcW w:w="563" w:type="dxa"/>
          </w:tcPr>
          <w:p w:rsidR="00C260FF" w:rsidRPr="000D6C23" w:rsidRDefault="00C2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7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муниципальной программы, в том числе:</w:t>
            </w:r>
          </w:p>
        </w:tc>
        <w:tc>
          <w:tcPr>
            <w:tcW w:w="2551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0FF" w:rsidRPr="000D6C23" w:rsidTr="00A67452">
        <w:tc>
          <w:tcPr>
            <w:tcW w:w="563" w:type="dxa"/>
          </w:tcPr>
          <w:p w:rsidR="00C260FF" w:rsidRPr="000D6C23" w:rsidRDefault="00C2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7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приемка и оплата выполненных работ</w:t>
            </w:r>
          </w:p>
        </w:tc>
        <w:tc>
          <w:tcPr>
            <w:tcW w:w="2551" w:type="dxa"/>
          </w:tcPr>
          <w:p w:rsidR="00C260FF" w:rsidRPr="000D6C23" w:rsidRDefault="00BA3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течение периода действия муниципальных контрактов</w:t>
            </w:r>
          </w:p>
        </w:tc>
        <w:tc>
          <w:tcPr>
            <w:tcW w:w="2694" w:type="dxa"/>
          </w:tcPr>
          <w:p w:rsidR="00C260FF" w:rsidRPr="000D6C23" w:rsidRDefault="00C260FF" w:rsidP="00BA3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="00BA37AB" w:rsidRPr="000D6C23">
              <w:rPr>
                <w:rFonts w:ascii="Times New Roman" w:hAnsi="Times New Roman" w:cs="Times New Roman"/>
                <w:sz w:val="24"/>
                <w:szCs w:val="24"/>
              </w:rPr>
              <w:t>старосты сельских населенных пунктов</w:t>
            </w:r>
          </w:p>
        </w:tc>
        <w:tc>
          <w:tcPr>
            <w:tcW w:w="2268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муниципальной программы в полном объеме в установленные сроки</w:t>
            </w:r>
          </w:p>
        </w:tc>
        <w:tc>
          <w:tcPr>
            <w:tcW w:w="1984" w:type="dxa"/>
          </w:tcPr>
          <w:p w:rsidR="00C260FF" w:rsidRPr="000D6C23" w:rsidRDefault="000D6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Контракты не заключены</w:t>
            </w:r>
            <w:bookmarkStart w:id="2" w:name="_GoBack"/>
            <w:bookmarkEnd w:id="2"/>
          </w:p>
        </w:tc>
      </w:tr>
      <w:tr w:rsidR="00C260FF" w:rsidRPr="000D6C23" w:rsidTr="00A67452">
        <w:tc>
          <w:tcPr>
            <w:tcW w:w="563" w:type="dxa"/>
          </w:tcPr>
          <w:p w:rsidR="00C260FF" w:rsidRPr="000D6C23" w:rsidRDefault="00C2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7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2551" w:type="dxa"/>
          </w:tcPr>
          <w:p w:rsidR="00C260FF" w:rsidRPr="000D6C23" w:rsidRDefault="00C260FF" w:rsidP="00BA3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до </w:t>
            </w:r>
            <w:r w:rsidR="00BA37AB" w:rsidRPr="000D6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 периодом</w:t>
            </w:r>
          </w:p>
        </w:tc>
        <w:tc>
          <w:tcPr>
            <w:tcW w:w="2694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Отчет по освоению объемов и целевых показателей по Соглашению с комитетом</w:t>
            </w:r>
          </w:p>
        </w:tc>
        <w:tc>
          <w:tcPr>
            <w:tcW w:w="1984" w:type="dxa"/>
          </w:tcPr>
          <w:p w:rsidR="00C260FF" w:rsidRPr="000D6C23" w:rsidRDefault="00C260F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сдан за </w:t>
            </w:r>
            <w:r w:rsidR="00BA37AB" w:rsidRPr="000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0FF" w:rsidRPr="000D6C23" w:rsidTr="00A67452">
        <w:tc>
          <w:tcPr>
            <w:tcW w:w="563" w:type="dxa"/>
          </w:tcPr>
          <w:p w:rsidR="00C260FF" w:rsidRPr="000D6C23" w:rsidRDefault="00C2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7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2551" w:type="dxa"/>
          </w:tcPr>
          <w:p w:rsidR="00C260FF" w:rsidRPr="000D6C23" w:rsidRDefault="00BA3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течение месяца, после проведения конкурсных процедур</w:t>
            </w:r>
          </w:p>
        </w:tc>
        <w:tc>
          <w:tcPr>
            <w:tcW w:w="2694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Наиболее эффективное использование бюджетных средств</w:t>
            </w:r>
          </w:p>
        </w:tc>
        <w:tc>
          <w:tcPr>
            <w:tcW w:w="1984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7C5" w:rsidRPr="000D6C23" w:rsidRDefault="00E607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49F" w:rsidRPr="000D6C23" w:rsidRDefault="00E607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6C2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1749F" w:rsidRPr="000D6C23" w:rsidRDefault="003174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07C5" w:rsidRPr="000D6C23" w:rsidRDefault="00E607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6C23">
        <w:rPr>
          <w:rFonts w:ascii="Times New Roman" w:hAnsi="Times New Roman" w:cs="Times New Roman"/>
          <w:sz w:val="24"/>
          <w:szCs w:val="24"/>
        </w:rPr>
        <w:t xml:space="preserve">  Глава администрации                                                   ___________ /</w:t>
      </w:r>
      <w:r w:rsidR="00BA37AB" w:rsidRPr="000D6C23">
        <w:rPr>
          <w:rFonts w:ascii="Times New Roman" w:hAnsi="Times New Roman" w:cs="Times New Roman"/>
          <w:sz w:val="24"/>
          <w:szCs w:val="24"/>
        </w:rPr>
        <w:t xml:space="preserve">Н. Ф. </w:t>
      </w:r>
      <w:proofErr w:type="gramStart"/>
      <w:r w:rsidR="00BA37AB" w:rsidRPr="000D6C23">
        <w:rPr>
          <w:rFonts w:ascii="Times New Roman" w:hAnsi="Times New Roman" w:cs="Times New Roman"/>
          <w:sz w:val="24"/>
          <w:szCs w:val="24"/>
        </w:rPr>
        <w:t>Олин</w:t>
      </w:r>
      <w:proofErr w:type="gramEnd"/>
      <w:r w:rsidRPr="000D6C23">
        <w:rPr>
          <w:rFonts w:ascii="Times New Roman" w:hAnsi="Times New Roman" w:cs="Times New Roman"/>
          <w:sz w:val="24"/>
          <w:szCs w:val="24"/>
        </w:rPr>
        <w:t>/</w:t>
      </w:r>
    </w:p>
    <w:p w:rsidR="00E607C5" w:rsidRPr="000D6C23" w:rsidRDefault="00E607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6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2842DD" w:rsidRPr="000D6C23" w:rsidRDefault="0031749F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23">
        <w:rPr>
          <w:rFonts w:ascii="Times New Roman" w:hAnsi="Times New Roman" w:cs="Times New Roman"/>
          <w:sz w:val="24"/>
          <w:szCs w:val="24"/>
        </w:rPr>
        <w:t>МП</w:t>
      </w:r>
    </w:p>
    <w:sectPr w:rsidR="002842DD" w:rsidRPr="000D6C23" w:rsidSect="000D6C23">
      <w:pgSz w:w="16838" w:h="11905" w:orient="landscape"/>
      <w:pgMar w:top="567" w:right="851" w:bottom="567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C5"/>
    <w:rsid w:val="00036D48"/>
    <w:rsid w:val="000D01BE"/>
    <w:rsid w:val="000D6C23"/>
    <w:rsid w:val="001B24C7"/>
    <w:rsid w:val="001D0E27"/>
    <w:rsid w:val="0021722F"/>
    <w:rsid w:val="002205EE"/>
    <w:rsid w:val="002413EA"/>
    <w:rsid w:val="002842DD"/>
    <w:rsid w:val="002A6C2E"/>
    <w:rsid w:val="002B7E4F"/>
    <w:rsid w:val="002F66E8"/>
    <w:rsid w:val="00303FAD"/>
    <w:rsid w:val="0031749F"/>
    <w:rsid w:val="003834D8"/>
    <w:rsid w:val="00397B92"/>
    <w:rsid w:val="004231B4"/>
    <w:rsid w:val="004522F0"/>
    <w:rsid w:val="004F4F53"/>
    <w:rsid w:val="0057590C"/>
    <w:rsid w:val="005F1FC8"/>
    <w:rsid w:val="005F542A"/>
    <w:rsid w:val="00615BAC"/>
    <w:rsid w:val="006C327C"/>
    <w:rsid w:val="00775BFD"/>
    <w:rsid w:val="007B6D2B"/>
    <w:rsid w:val="007B7E9A"/>
    <w:rsid w:val="007D409F"/>
    <w:rsid w:val="008803D1"/>
    <w:rsid w:val="008B1E1F"/>
    <w:rsid w:val="008B77D4"/>
    <w:rsid w:val="008F1640"/>
    <w:rsid w:val="00981DFE"/>
    <w:rsid w:val="009F33CC"/>
    <w:rsid w:val="00A11F5D"/>
    <w:rsid w:val="00A67452"/>
    <w:rsid w:val="00A82953"/>
    <w:rsid w:val="00AB30E5"/>
    <w:rsid w:val="00B269C9"/>
    <w:rsid w:val="00B851CC"/>
    <w:rsid w:val="00BA3032"/>
    <w:rsid w:val="00BA37AB"/>
    <w:rsid w:val="00BD0B49"/>
    <w:rsid w:val="00C03A99"/>
    <w:rsid w:val="00C260FF"/>
    <w:rsid w:val="00C4077F"/>
    <w:rsid w:val="00C45939"/>
    <w:rsid w:val="00CC0AB6"/>
    <w:rsid w:val="00D12DCE"/>
    <w:rsid w:val="00D13313"/>
    <w:rsid w:val="00D30BBF"/>
    <w:rsid w:val="00DA3A10"/>
    <w:rsid w:val="00E0523D"/>
    <w:rsid w:val="00E208D0"/>
    <w:rsid w:val="00E27924"/>
    <w:rsid w:val="00E33E7D"/>
    <w:rsid w:val="00E349BD"/>
    <w:rsid w:val="00E607C5"/>
    <w:rsid w:val="00E77E0C"/>
    <w:rsid w:val="00EB7284"/>
    <w:rsid w:val="00ED521E"/>
    <w:rsid w:val="00F17444"/>
    <w:rsid w:val="00F2310B"/>
    <w:rsid w:val="00F43F9D"/>
    <w:rsid w:val="00F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5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0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7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5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0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7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Васильевич Яцишин</dc:creator>
  <cp:lastModifiedBy>User</cp:lastModifiedBy>
  <cp:revision>12</cp:revision>
  <cp:lastPrinted>2016-04-13T12:35:00Z</cp:lastPrinted>
  <dcterms:created xsi:type="dcterms:W3CDTF">2016-06-28T08:56:00Z</dcterms:created>
  <dcterms:modified xsi:type="dcterms:W3CDTF">2017-04-03T11:14:00Z</dcterms:modified>
</cp:coreProperties>
</file>